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大武口区重点项目调度会议议题征集单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4020"/>
        <w:gridCol w:w="114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主要研究事项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建议列席部门（单位）</w:t>
            </w:r>
          </w:p>
        </w:tc>
        <w:tc>
          <w:tcPr>
            <w:tcW w:w="73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3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注：1.请各部门根据通知要求及时填报；2.正式文件附此表后。  </w:t>
      </w:r>
    </w:p>
    <w:sectPr>
      <w:footerReference r:id="rId3" w:type="default"/>
      <w:pgSz w:w="11906" w:h="16838"/>
      <w:pgMar w:top="147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Y2YyMzJlMzU3NWU4ZWM4MDg3MmZjYzIxNzYyZTQifQ=="/>
  </w:docVars>
  <w:rsids>
    <w:rsidRoot w:val="334C02E3"/>
    <w:rsid w:val="009444C8"/>
    <w:rsid w:val="026070C9"/>
    <w:rsid w:val="08DB6ABB"/>
    <w:rsid w:val="110E796A"/>
    <w:rsid w:val="14240F88"/>
    <w:rsid w:val="1A550647"/>
    <w:rsid w:val="1B8046F2"/>
    <w:rsid w:val="1B8258B9"/>
    <w:rsid w:val="1E013A44"/>
    <w:rsid w:val="1E911BEF"/>
    <w:rsid w:val="20967991"/>
    <w:rsid w:val="20C22534"/>
    <w:rsid w:val="24D86586"/>
    <w:rsid w:val="24EA1E4B"/>
    <w:rsid w:val="26E92C5B"/>
    <w:rsid w:val="27F4165B"/>
    <w:rsid w:val="2AC670C5"/>
    <w:rsid w:val="2BE315B0"/>
    <w:rsid w:val="30874C00"/>
    <w:rsid w:val="317C1A50"/>
    <w:rsid w:val="334C02E3"/>
    <w:rsid w:val="337E678E"/>
    <w:rsid w:val="347F25AB"/>
    <w:rsid w:val="34EC597A"/>
    <w:rsid w:val="36F01F21"/>
    <w:rsid w:val="4C6A5510"/>
    <w:rsid w:val="4DEF4EA0"/>
    <w:rsid w:val="515661FD"/>
    <w:rsid w:val="53505621"/>
    <w:rsid w:val="54BC3801"/>
    <w:rsid w:val="55B17EA6"/>
    <w:rsid w:val="5EDA0F7F"/>
    <w:rsid w:val="5FDE89B6"/>
    <w:rsid w:val="6340717D"/>
    <w:rsid w:val="636C3061"/>
    <w:rsid w:val="63774E2A"/>
    <w:rsid w:val="673426E5"/>
    <w:rsid w:val="688706C3"/>
    <w:rsid w:val="73BA376B"/>
    <w:rsid w:val="78760DAF"/>
    <w:rsid w:val="7EBE1654"/>
    <w:rsid w:val="7FDC81BA"/>
    <w:rsid w:val="BB7F916C"/>
    <w:rsid w:val="BFDD576E"/>
    <w:rsid w:val="FDF7555E"/>
    <w:rsid w:val="FEFFFDF3"/>
    <w:rsid w:val="FF7FF531"/>
    <w:rsid w:val="FFBF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00" w:beforeLines="0" w:beforeAutospacing="1" w:line="240" w:lineRule="auto"/>
      <w:ind w:left="200" w:leftChars="200"/>
    </w:pPr>
    <w:rPr>
      <w:rFonts w:ascii="Times New Roman" w:hAnsi="Times New Roman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"/>
    <w:basedOn w:val="10"/>
    <w:next w:val="1"/>
    <w:qFormat/>
    <w:uiPriority w:val="0"/>
    <w:pPr>
      <w:ind w:firstLine="0" w:firstLineChars="0"/>
    </w:pPr>
    <w:rPr>
      <w:rFonts w:ascii="仿宋_GB2312" w:hAnsi="宋体" w:eastAsia="仿宋_GB2312"/>
      <w:spacing w:val="-20"/>
      <w:sz w:val="21"/>
      <w:szCs w:val="20"/>
    </w:rPr>
  </w:style>
  <w:style w:type="paragraph" w:customStyle="1" w:styleId="10">
    <w:name w:val="Body Text Indent"/>
    <w:basedOn w:val="1"/>
    <w:qFormat/>
    <w:uiPriority w:val="0"/>
    <w:pPr>
      <w:spacing w:line="24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7</TotalTime>
  <ScaleCrop>false</ScaleCrop>
  <LinksUpToDate>false</LinksUpToDate>
  <CharactersWithSpaces>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2021-12-11T17:15:00Z</dcterms:created>
  <dc:creator>郭小忠</dc:creator>
  <cp:lastModifiedBy>格</cp:lastModifiedBy>
  <cp:lastPrinted>2022-06-06T13:59:17Z</cp:lastPrinted>
  <dcterms:modified xsi:type="dcterms:W3CDTF">2022-06-06T14:12:42Z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3B36A597D3C74B068BC0C3C8B17B898F</vt:lpwstr>
  </property>
</Properties>
</file>